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7" w:rsidRDefault="00A27737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</w:p>
    <w:p w:rsidR="00A27737" w:rsidRDefault="006F132E">
      <w:pPr>
        <w:pStyle w:val="Textbody"/>
        <w:spacing w:after="0"/>
        <w:jc w:val="center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Projekt uchwały z dnia 19 maja 2020 r.</w:t>
      </w:r>
    </w:p>
    <w:p w:rsidR="00A27737" w:rsidRDefault="00AC7CE9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</w:t>
      </w:r>
      <w:r w:rsidR="006F132E">
        <w:rPr>
          <w:rFonts w:ascii="Arial" w:hAnsi="Arial" w:cs="Arial"/>
          <w:b/>
          <w:sz w:val="20"/>
        </w:rPr>
        <w:t>I/…../2020</w:t>
      </w:r>
    </w:p>
    <w:p w:rsidR="00A27737" w:rsidRDefault="006F132E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A27737" w:rsidRDefault="006F132E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….. czerwca 2020 r.</w:t>
      </w:r>
    </w:p>
    <w:p w:rsidR="00A27737" w:rsidRDefault="006F132E">
      <w:pPr>
        <w:pStyle w:val="Textbody"/>
        <w:spacing w:after="0"/>
        <w:jc w:val="both"/>
      </w:pPr>
      <w:r>
        <w:t> </w:t>
      </w:r>
    </w:p>
    <w:p w:rsidR="00A27737" w:rsidRDefault="006F132E">
      <w:pPr>
        <w:pStyle w:val="Tekstpodstawowy31"/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31/1  położonej w </w:t>
      </w:r>
      <w:proofErr w:type="spellStart"/>
      <w:r>
        <w:rPr>
          <w:b/>
          <w:sz w:val="20"/>
          <w:szCs w:val="20"/>
        </w:rPr>
        <w:t>Nienawiszczu</w:t>
      </w:r>
      <w:proofErr w:type="spellEnd"/>
      <w:r>
        <w:rPr>
          <w:b/>
          <w:sz w:val="20"/>
          <w:szCs w:val="20"/>
        </w:rPr>
        <w:t xml:space="preserve">.                 </w:t>
      </w:r>
    </w:p>
    <w:p w:rsidR="00A27737" w:rsidRDefault="00A27737">
      <w:pPr>
        <w:pStyle w:val="Tekstpodstawowy31"/>
        <w:jc w:val="center"/>
        <w:rPr>
          <w:b/>
          <w:sz w:val="20"/>
          <w:szCs w:val="20"/>
        </w:rPr>
      </w:pPr>
    </w:p>
    <w:p w:rsidR="00A27737" w:rsidRDefault="006F132E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27737" w:rsidRDefault="006F132E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A27737" w:rsidRDefault="00A27737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7737" w:rsidRDefault="006F132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A27737" w:rsidRDefault="006F132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A27737" w:rsidRDefault="00A27737">
      <w:pPr>
        <w:pStyle w:val="Standard"/>
        <w:rPr>
          <w:rFonts w:ascii="Arial" w:hAnsi="Arial" w:cs="Arial"/>
          <w:sz w:val="21"/>
          <w:szCs w:val="21"/>
        </w:rPr>
      </w:pPr>
    </w:p>
    <w:p w:rsidR="00A27737" w:rsidRDefault="006F132E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>się zgodę na wydzierżawienie w trybie bezprzetargowym działki nr 31/1 o pow. 500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 położonej w </w:t>
      </w:r>
      <w:proofErr w:type="spellStart"/>
      <w:r>
        <w:rPr>
          <w:sz w:val="20"/>
          <w:szCs w:val="20"/>
        </w:rPr>
        <w:t>Nienawiszczu</w:t>
      </w:r>
      <w:proofErr w:type="spellEnd"/>
      <w:r>
        <w:rPr>
          <w:sz w:val="20"/>
          <w:szCs w:val="20"/>
        </w:rPr>
        <w:t xml:space="preserve"> na okres 10 lat.</w:t>
      </w:r>
    </w:p>
    <w:p w:rsidR="00A27737" w:rsidRDefault="00A27737">
      <w:pPr>
        <w:pStyle w:val="Tekstpodstawowy31"/>
        <w:spacing w:line="360" w:lineRule="auto"/>
        <w:rPr>
          <w:sz w:val="20"/>
          <w:szCs w:val="20"/>
        </w:rPr>
      </w:pPr>
    </w:p>
    <w:p w:rsidR="00A27737" w:rsidRDefault="006F132E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A27737" w:rsidRDefault="00A27737">
      <w:pPr>
        <w:pStyle w:val="Tekstpodstawowy31"/>
        <w:spacing w:line="360" w:lineRule="auto"/>
      </w:pPr>
    </w:p>
    <w:p w:rsidR="00A27737" w:rsidRDefault="006F132E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A27737" w:rsidRDefault="00A2773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7737" w:rsidRDefault="00A2773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7737" w:rsidRDefault="00A2773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7737" w:rsidRDefault="00A2773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7737" w:rsidRDefault="00A27737"/>
    <w:p w:rsidR="00A27737" w:rsidRDefault="00A27737"/>
    <w:p w:rsidR="00A27737" w:rsidRDefault="00A27737"/>
    <w:p w:rsidR="00A27737" w:rsidRDefault="00A27737"/>
    <w:p w:rsidR="00A27737" w:rsidRDefault="00A27737"/>
    <w:p w:rsidR="00A27737" w:rsidRDefault="00A27737"/>
    <w:p w:rsidR="00A27737" w:rsidRDefault="00A27737"/>
    <w:p w:rsidR="00A27737" w:rsidRDefault="00A27737"/>
    <w:p w:rsidR="00A27737" w:rsidRDefault="00A27737"/>
    <w:p w:rsidR="00A27737" w:rsidRDefault="00A27737">
      <w:pPr>
        <w:rPr>
          <w:rFonts w:ascii="Times New Roman" w:hAnsi="Times New Roman" w:cs="Times New Roman"/>
          <w:b/>
          <w:sz w:val="20"/>
        </w:rPr>
      </w:pPr>
    </w:p>
    <w:p w:rsidR="00A27737" w:rsidRDefault="006F132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A27737" w:rsidRDefault="00AC7CE9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XXXI</w:t>
      </w:r>
      <w:r w:rsidR="006F132E">
        <w:rPr>
          <w:rFonts w:ascii="Arial" w:hAnsi="Arial" w:cs="Arial"/>
          <w:b/>
          <w:bCs/>
          <w:sz w:val="20"/>
          <w:szCs w:val="20"/>
        </w:rPr>
        <w:t>/..../2020</w:t>
      </w:r>
    </w:p>
    <w:p w:rsidR="00A27737" w:rsidRDefault="006F132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A27737" w:rsidRDefault="006F132E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z dnia …... czerwca 2020 r.</w:t>
      </w:r>
    </w:p>
    <w:p w:rsidR="00A27737" w:rsidRDefault="00A27737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A27737" w:rsidRDefault="006F132E">
      <w:pPr>
        <w:pStyle w:val="Tekstpodstawowy31"/>
        <w:jc w:val="center"/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31/1 położonej w  </w:t>
      </w:r>
      <w:proofErr w:type="spellStart"/>
      <w:r>
        <w:rPr>
          <w:b/>
          <w:sz w:val="20"/>
          <w:szCs w:val="20"/>
        </w:rPr>
        <w:t>Nienawiszczu</w:t>
      </w:r>
      <w:proofErr w:type="spellEnd"/>
      <w:r>
        <w:rPr>
          <w:b/>
          <w:sz w:val="20"/>
          <w:szCs w:val="20"/>
        </w:rPr>
        <w:t xml:space="preserve">.                 </w:t>
      </w:r>
    </w:p>
    <w:p w:rsidR="00A27737" w:rsidRDefault="00A27737">
      <w:pPr>
        <w:pStyle w:val="Tekstpodstawowy31"/>
        <w:rPr>
          <w:szCs w:val="22"/>
        </w:rPr>
      </w:pPr>
    </w:p>
    <w:p w:rsidR="00A27737" w:rsidRDefault="006F132E">
      <w:pPr>
        <w:pStyle w:val="Standard"/>
        <w:jc w:val="both"/>
      </w:pPr>
      <w:r>
        <w:rPr>
          <w:rFonts w:ascii="Times New Roman" w:hAnsi="Times New Roman" w:cs="Times New Roman"/>
        </w:rPr>
        <w:t xml:space="preserve">Zgodnie z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 Dz. U. Z 2020 poz. 713) oraz art. 37 ust. 4 ustawy z dnia 21 sierpnia 1997r. </w:t>
      </w:r>
      <w:r>
        <w:rPr>
          <w:rFonts w:ascii="Times New Roman" w:hAnsi="Times New Roman" w:cs="Times New Roman"/>
        </w:rPr>
        <w:br/>
        <w:t>o gospodarce nieruchomościami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. Dz. U. z 2020 r. poz. 65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na cele rekreacji</w:t>
      </w:r>
      <w:r>
        <w:rPr>
          <w:rFonts w:ascii="Times New Roman" w:hAnsi="Times New Roman" w:cs="Arial"/>
        </w:rPr>
        <w:t>.</w:t>
      </w:r>
    </w:p>
    <w:p w:rsidR="00A27737" w:rsidRDefault="00A27737">
      <w:pPr>
        <w:jc w:val="both"/>
        <w:rPr>
          <w:rFonts w:ascii="Times New Roman" w:hAnsi="Times New Roman" w:cs="Times New Roman"/>
        </w:rPr>
      </w:pPr>
    </w:p>
    <w:p w:rsidR="00A27737" w:rsidRDefault="006F132E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A27737" w:rsidRDefault="00A27737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27737" w:rsidRDefault="00A27737"/>
    <w:p w:rsidR="00A27737" w:rsidRDefault="00A27737"/>
    <w:p w:rsidR="00A27737" w:rsidRDefault="00A27737"/>
    <w:p w:rsidR="00A27737" w:rsidRDefault="00A27737"/>
    <w:p w:rsidR="00BC7AD7" w:rsidRDefault="00BC7AD7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/>
    <w:p w:rsidR="000912CA" w:rsidRDefault="000912CA" w:rsidP="000912CA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</w:p>
    <w:p w:rsidR="000912CA" w:rsidRDefault="000912CA" w:rsidP="000912CA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  Projekt do UCHWAŁY NR XXXI/…../2020</w:t>
      </w:r>
    </w:p>
    <w:p w:rsidR="000912CA" w:rsidRDefault="000912CA" w:rsidP="000912CA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RADY MIEJSKIEJ W ROGOŹNIE</w:t>
      </w:r>
    </w:p>
    <w:p w:rsidR="000912CA" w:rsidRDefault="000912CA" w:rsidP="000912CA"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z dnia ….. czerwca 2020</w:t>
      </w:r>
    </w:p>
    <w:p w:rsidR="000912CA" w:rsidRDefault="000912CA">
      <w:r>
        <w:rPr>
          <w:noProof/>
          <w:lang w:eastAsia="pl-PL"/>
        </w:rPr>
        <w:drawing>
          <wp:inline distT="0" distB="0" distL="0" distR="0">
            <wp:extent cx="5763895" cy="490093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9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CA" w:rsidRDefault="000912CA"/>
    <w:sectPr w:rsidR="000912CA" w:rsidSect="00A277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27737"/>
    <w:rsid w:val="000912CA"/>
    <w:rsid w:val="001E3621"/>
    <w:rsid w:val="006F132E"/>
    <w:rsid w:val="00A27737"/>
    <w:rsid w:val="00A86527"/>
    <w:rsid w:val="00AC7CE9"/>
    <w:rsid w:val="00BC7AD7"/>
    <w:rsid w:val="00F8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277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27737"/>
    <w:pPr>
      <w:spacing w:after="140" w:line="288" w:lineRule="auto"/>
    </w:pPr>
  </w:style>
  <w:style w:type="paragraph" w:styleId="Lista">
    <w:name w:val="List"/>
    <w:basedOn w:val="Tekstpodstawowy"/>
    <w:rsid w:val="00A27737"/>
    <w:rPr>
      <w:rFonts w:cs="Mangal"/>
    </w:rPr>
  </w:style>
  <w:style w:type="paragraph" w:customStyle="1" w:styleId="Caption">
    <w:name w:val="Caption"/>
    <w:basedOn w:val="Normalny"/>
    <w:qFormat/>
    <w:rsid w:val="00A277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7737"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A040D6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A040D6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A040D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A040D6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iostrowska</dc:creator>
  <dc:description/>
  <cp:lastModifiedBy>iostrowska</cp:lastModifiedBy>
  <cp:revision>8</cp:revision>
  <cp:lastPrinted>2020-04-30T08:19:00Z</cp:lastPrinted>
  <dcterms:created xsi:type="dcterms:W3CDTF">2020-04-30T07:47:00Z</dcterms:created>
  <dcterms:modified xsi:type="dcterms:W3CDTF">2020-06-04T06:11:00Z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